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05" w:rsidRPr="00656499" w:rsidRDefault="00C26E05" w:rsidP="00C26E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6564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BURSA TEKNİK ÜNİVERSİTESİ</w:t>
      </w:r>
    </w:p>
    <w:p w:rsidR="00C26E05" w:rsidRPr="00656499" w:rsidRDefault="0092505D" w:rsidP="00C26E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LİSANSÜSTÜ EĞİTİM ENSTİTÜSÜ</w:t>
      </w:r>
    </w:p>
    <w:p w:rsidR="00BF56CB" w:rsidRPr="00656499" w:rsidRDefault="00BF56CB" w:rsidP="00C26E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C26E05" w:rsidRPr="00656499" w:rsidRDefault="00C26E05" w:rsidP="00C26E05">
      <w:pPr>
        <w:jc w:val="both"/>
        <w:rPr>
          <w:rFonts w:ascii="Times New Roman" w:hAnsi="Times New Roman"/>
          <w:sz w:val="24"/>
          <w:szCs w:val="24"/>
          <w:lang w:eastAsia="tr-TR"/>
        </w:rPr>
      </w:pPr>
      <w:r w:rsidRPr="00656499">
        <w:rPr>
          <w:rFonts w:ascii="Times New Roman" w:hAnsi="Times New Roman"/>
          <w:sz w:val="24"/>
          <w:szCs w:val="24"/>
          <w:lang w:eastAsia="tr-TR"/>
        </w:rPr>
        <w:tab/>
      </w:r>
      <w:r w:rsidRPr="00656499">
        <w:rPr>
          <w:rFonts w:ascii="Times New Roman" w:hAnsi="Times New Roman"/>
          <w:sz w:val="24"/>
          <w:szCs w:val="24"/>
          <w:lang w:eastAsia="tr-TR"/>
        </w:rPr>
        <w:tab/>
      </w:r>
      <w:r w:rsidRPr="00656499">
        <w:rPr>
          <w:rFonts w:ascii="Times New Roman" w:hAnsi="Times New Roman"/>
          <w:sz w:val="24"/>
          <w:szCs w:val="24"/>
          <w:lang w:eastAsia="tr-TR"/>
        </w:rPr>
        <w:tab/>
      </w:r>
      <w:r w:rsidRPr="00656499">
        <w:rPr>
          <w:rFonts w:ascii="Times New Roman" w:hAnsi="Times New Roman"/>
          <w:sz w:val="24"/>
          <w:szCs w:val="24"/>
          <w:lang w:eastAsia="tr-TR"/>
        </w:rPr>
        <w:tab/>
      </w:r>
      <w:r w:rsidRPr="00656499">
        <w:rPr>
          <w:rFonts w:ascii="Times New Roman" w:hAnsi="Times New Roman"/>
          <w:sz w:val="24"/>
          <w:szCs w:val="24"/>
          <w:lang w:eastAsia="tr-TR"/>
        </w:rPr>
        <w:tab/>
      </w:r>
      <w:r w:rsidRPr="00656499">
        <w:rPr>
          <w:rFonts w:ascii="Times New Roman" w:hAnsi="Times New Roman"/>
          <w:sz w:val="24"/>
          <w:szCs w:val="24"/>
          <w:lang w:eastAsia="tr-TR"/>
        </w:rPr>
        <w:tab/>
      </w:r>
      <w:r w:rsidRPr="00656499">
        <w:rPr>
          <w:rFonts w:ascii="Times New Roman" w:hAnsi="Times New Roman"/>
          <w:sz w:val="24"/>
          <w:szCs w:val="24"/>
          <w:lang w:eastAsia="tr-TR"/>
        </w:rPr>
        <w:tab/>
      </w:r>
      <w:r w:rsidRPr="00656499">
        <w:rPr>
          <w:rFonts w:ascii="Times New Roman" w:hAnsi="Times New Roman"/>
          <w:sz w:val="24"/>
          <w:szCs w:val="24"/>
          <w:lang w:eastAsia="tr-TR"/>
        </w:rPr>
        <w:tab/>
      </w:r>
      <w:r w:rsidRPr="00656499">
        <w:rPr>
          <w:rFonts w:ascii="Times New Roman" w:hAnsi="Times New Roman"/>
          <w:sz w:val="24"/>
          <w:szCs w:val="24"/>
          <w:lang w:eastAsia="tr-TR"/>
        </w:rPr>
        <w:tab/>
      </w:r>
      <w:r w:rsidRPr="00656499">
        <w:rPr>
          <w:rFonts w:ascii="Times New Roman" w:hAnsi="Times New Roman"/>
          <w:sz w:val="24"/>
          <w:szCs w:val="24"/>
          <w:lang w:eastAsia="tr-TR"/>
        </w:rPr>
        <w:tab/>
      </w:r>
      <w:r w:rsidRPr="00656499">
        <w:rPr>
          <w:rFonts w:ascii="Times New Roman" w:hAnsi="Times New Roman"/>
          <w:sz w:val="24"/>
          <w:szCs w:val="24"/>
          <w:lang w:eastAsia="tr-TR"/>
        </w:rPr>
        <w:tab/>
      </w:r>
      <w:r w:rsidR="00BF56CB" w:rsidRPr="00656499">
        <w:rPr>
          <w:rFonts w:ascii="Times New Roman" w:hAnsi="Times New Roman"/>
          <w:sz w:val="24"/>
          <w:szCs w:val="24"/>
          <w:lang w:eastAsia="tr-TR"/>
        </w:rPr>
        <w:t xml:space="preserve">     …</w:t>
      </w:r>
      <w:r w:rsidRPr="00656499">
        <w:rPr>
          <w:rFonts w:ascii="Times New Roman" w:hAnsi="Times New Roman"/>
          <w:sz w:val="24"/>
          <w:szCs w:val="24"/>
          <w:lang w:eastAsia="tr-TR"/>
        </w:rPr>
        <w:t>…/</w:t>
      </w:r>
      <w:r w:rsidR="00BF56CB" w:rsidRPr="00656499">
        <w:rPr>
          <w:rFonts w:ascii="Times New Roman" w:hAnsi="Times New Roman"/>
          <w:sz w:val="24"/>
          <w:szCs w:val="24"/>
          <w:lang w:eastAsia="tr-TR"/>
        </w:rPr>
        <w:t>…</w:t>
      </w:r>
      <w:r w:rsidRPr="00656499">
        <w:rPr>
          <w:rFonts w:ascii="Times New Roman" w:hAnsi="Times New Roman"/>
          <w:sz w:val="24"/>
          <w:szCs w:val="24"/>
          <w:lang w:eastAsia="tr-TR"/>
        </w:rPr>
        <w:t>…/202</w:t>
      </w:r>
      <w:r w:rsidR="008269BF">
        <w:rPr>
          <w:rFonts w:ascii="Times New Roman" w:hAnsi="Times New Roman"/>
          <w:sz w:val="24"/>
          <w:szCs w:val="24"/>
          <w:lang w:eastAsia="tr-TR"/>
        </w:rPr>
        <w:t>.</w:t>
      </w:r>
      <w:bookmarkStart w:id="0" w:name="_GoBack"/>
      <w:bookmarkEnd w:id="0"/>
      <w:r w:rsidRPr="00656499">
        <w:rPr>
          <w:rFonts w:ascii="Times New Roman" w:hAnsi="Times New Roman"/>
          <w:sz w:val="24"/>
          <w:szCs w:val="24"/>
          <w:lang w:eastAsia="tr-TR"/>
        </w:rPr>
        <w:t>..</w:t>
      </w:r>
    </w:p>
    <w:p w:rsidR="00C26E05" w:rsidRDefault="00C26E05" w:rsidP="00BF56CB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656499">
        <w:rPr>
          <w:rFonts w:ascii="Times New Roman" w:hAnsi="Times New Roman"/>
          <w:sz w:val="24"/>
          <w:szCs w:val="24"/>
        </w:rPr>
        <w:t xml:space="preserve">Aşağıda belirttiğim bilgilerin eksiksiz ve doğru olduğunu sorumluluğun tarafıma ait olduğunu beyan eder, alacaklı olduğum katkı payı/öğrenim ücretinin aşağıda belirttiğim </w:t>
      </w:r>
      <w:r w:rsidRPr="00656499">
        <w:rPr>
          <w:rFonts w:ascii="Times New Roman" w:hAnsi="Times New Roman"/>
          <w:sz w:val="24"/>
          <w:szCs w:val="24"/>
          <w:u w:val="single"/>
        </w:rPr>
        <w:t>banka hesabı</w:t>
      </w:r>
      <w:r w:rsidR="00656499" w:rsidRPr="00656499">
        <w:rPr>
          <w:rFonts w:ascii="Times New Roman" w:hAnsi="Times New Roman"/>
          <w:sz w:val="24"/>
          <w:szCs w:val="24"/>
          <w:u w:val="single"/>
        </w:rPr>
        <w:t>n</w:t>
      </w:r>
      <w:r w:rsidRPr="00656499">
        <w:rPr>
          <w:rFonts w:ascii="Times New Roman" w:hAnsi="Times New Roman"/>
          <w:sz w:val="24"/>
          <w:szCs w:val="24"/>
          <w:u w:val="single"/>
        </w:rPr>
        <w:t>a</w:t>
      </w:r>
      <w:r w:rsidRPr="00656499">
        <w:rPr>
          <w:rFonts w:ascii="Times New Roman" w:hAnsi="Times New Roman"/>
          <w:sz w:val="24"/>
          <w:szCs w:val="24"/>
        </w:rPr>
        <w:t xml:space="preserve"> aktarılması için gereğini arz ederim.</w:t>
      </w:r>
    </w:p>
    <w:p w:rsidR="0092505D" w:rsidRPr="0092505D" w:rsidRDefault="0092505D" w:rsidP="0092505D">
      <w:pPr>
        <w:spacing w:after="0"/>
        <w:ind w:firstLine="993"/>
        <w:jc w:val="right"/>
        <w:rPr>
          <w:rFonts w:ascii="Times New Roman" w:hAnsi="Times New Roman"/>
          <w:b/>
          <w:sz w:val="24"/>
          <w:szCs w:val="24"/>
        </w:rPr>
      </w:pPr>
      <w:r w:rsidRPr="0092505D">
        <w:rPr>
          <w:rFonts w:ascii="Times New Roman" w:hAnsi="Times New Roman"/>
          <w:b/>
          <w:sz w:val="24"/>
          <w:szCs w:val="24"/>
        </w:rPr>
        <w:t>Öğrencinin Adı-Soyadı</w:t>
      </w:r>
    </w:p>
    <w:p w:rsidR="0092505D" w:rsidRPr="0092505D" w:rsidRDefault="0092505D" w:rsidP="0092505D">
      <w:pPr>
        <w:spacing w:after="0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92505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92505D" w:rsidRDefault="0092505D" w:rsidP="0092505D">
      <w:pPr>
        <w:spacing w:after="0"/>
        <w:ind w:firstLine="993"/>
        <w:jc w:val="right"/>
        <w:rPr>
          <w:rFonts w:ascii="Times New Roman" w:hAnsi="Times New Roman"/>
          <w:sz w:val="24"/>
          <w:szCs w:val="24"/>
        </w:rPr>
      </w:pPr>
    </w:p>
    <w:p w:rsidR="00C26E05" w:rsidRDefault="00C26E05" w:rsidP="009D0760">
      <w:pPr>
        <w:spacing w:after="0"/>
        <w:rPr>
          <w:vanish/>
        </w:rPr>
      </w:pPr>
    </w:p>
    <w:tbl>
      <w:tblPr>
        <w:tblW w:w="107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379"/>
      </w:tblGrid>
      <w:tr w:rsidR="00C26E05" w:rsidRPr="00336CFB" w:rsidTr="009F2F1B">
        <w:trPr>
          <w:trHeight w:val="454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26E05" w:rsidRPr="00336CFB" w:rsidTr="009F2F1B">
        <w:trPr>
          <w:trHeight w:val="454"/>
          <w:jc w:val="center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26E05" w:rsidRPr="00336CFB" w:rsidTr="009F2F1B">
        <w:trPr>
          <w:trHeight w:val="454"/>
          <w:jc w:val="center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26E05" w:rsidRPr="00336CFB" w:rsidTr="009F2F1B">
        <w:trPr>
          <w:trHeight w:val="454"/>
          <w:jc w:val="center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E05" w:rsidRDefault="00586D67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ANABİLİM DALI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26E05" w:rsidRPr="00336CFB" w:rsidTr="009F2F1B">
        <w:trPr>
          <w:trHeight w:val="454"/>
          <w:jc w:val="center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26E05" w:rsidRPr="00336CFB" w:rsidTr="00C26E05">
        <w:trPr>
          <w:trHeight w:val="554"/>
          <w:jc w:val="center"/>
        </w:trPr>
        <w:tc>
          <w:tcPr>
            <w:tcW w:w="10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E05" w:rsidRPr="00C26E05" w:rsidRDefault="00C26E05" w:rsidP="00C26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C26E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HARÇ İADESİ YAPILACAK KİŞİNİN</w:t>
            </w:r>
          </w:p>
        </w:tc>
      </w:tr>
      <w:tr w:rsidR="00C26E05" w:rsidRPr="00336CFB" w:rsidTr="00C26E05">
        <w:trPr>
          <w:trHeight w:val="406"/>
          <w:jc w:val="center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26E05" w:rsidRPr="00336CFB" w:rsidTr="00C26E05">
        <w:trPr>
          <w:trHeight w:val="832"/>
          <w:jc w:val="center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TC KİMLİK NO</w:t>
            </w:r>
          </w:p>
          <w:p w:rsidR="00C26E05" w:rsidRPr="0003660C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3660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(Yabancı Uyruklu öğrenciler için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YU Numarası ya da </w:t>
            </w:r>
            <w:r w:rsidRPr="0003660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Vergi Numarası 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26E05" w:rsidRPr="00336CFB" w:rsidTr="00C26E05">
        <w:trPr>
          <w:trHeight w:val="819"/>
          <w:jc w:val="center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IBAN NO</w:t>
            </w:r>
          </w:p>
          <w:p w:rsidR="00C26E05" w:rsidRPr="003814DB" w:rsidRDefault="00C26E05" w:rsidP="00826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814D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(İadenin aktarılacağı </w:t>
            </w:r>
            <w:r w:rsidR="008269B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kişiye</w:t>
            </w:r>
            <w:r w:rsidRPr="003814D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ait hesabın IBAN numarası)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FB4CD3" w:rsidRDefault="00C26E05" w:rsidP="008269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F7F7F"/>
                <w:sz w:val="18"/>
                <w:szCs w:val="18"/>
                <w:lang w:eastAsia="tr-TR"/>
              </w:rPr>
            </w:pPr>
            <w:r w:rsidRPr="00FB4CD3">
              <w:rPr>
                <w:rFonts w:ascii="Times New Roman" w:eastAsia="Times New Roman" w:hAnsi="Times New Roman"/>
                <w:b/>
                <w:color w:val="7F7F7F"/>
                <w:sz w:val="18"/>
                <w:szCs w:val="18"/>
                <w:lang w:eastAsia="tr-TR"/>
              </w:rPr>
              <w:t>(IBAN numarası TR ile başlayan 26 karakterden oluşur.)</w:t>
            </w:r>
          </w:p>
          <w:p w:rsidR="00C26E05" w:rsidRPr="00C751C2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tr-TR"/>
              </w:rPr>
            </w:pPr>
            <w:r w:rsidRPr="00C751C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tr-TR"/>
              </w:rPr>
              <w:t>TR</w:t>
            </w:r>
          </w:p>
        </w:tc>
      </w:tr>
      <w:tr w:rsidR="00C26E05" w:rsidRPr="00336CFB" w:rsidTr="00C26E05">
        <w:trPr>
          <w:trHeight w:val="876"/>
          <w:jc w:val="center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BANKA ADI</w:t>
            </w:r>
          </w:p>
          <w:p w:rsidR="00C26E05" w:rsidRPr="003814DB" w:rsidRDefault="00C26E05" w:rsidP="00826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3814D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(İadenin aktarılacağı </w:t>
            </w:r>
            <w:r w:rsidR="008269B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kişiye</w:t>
            </w:r>
            <w:r w:rsidRPr="003814D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ait hesabın bulunduğu banka)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CE544B" w:rsidRDefault="00C26E05" w:rsidP="00C26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7F7F7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7F7F7F"/>
                <w:sz w:val="20"/>
                <w:szCs w:val="20"/>
                <w:lang w:eastAsia="tr-TR"/>
              </w:rPr>
              <w:t>(</w:t>
            </w:r>
            <w:r w:rsidRPr="00CE544B">
              <w:rPr>
                <w:rFonts w:ascii="Times New Roman" w:eastAsia="Times New Roman" w:hAnsi="Times New Roman"/>
                <w:b/>
                <w:color w:val="7F7F7F"/>
                <w:sz w:val="20"/>
                <w:szCs w:val="20"/>
                <w:lang w:eastAsia="tr-TR"/>
              </w:rPr>
              <w:t>IBAN numarasının ait olduğu banka adı</w:t>
            </w:r>
            <w:r>
              <w:rPr>
                <w:rFonts w:ascii="Times New Roman" w:eastAsia="Times New Roman" w:hAnsi="Times New Roman"/>
                <w:b/>
                <w:color w:val="7F7F7F"/>
                <w:sz w:val="20"/>
                <w:szCs w:val="20"/>
                <w:lang w:eastAsia="tr-TR"/>
              </w:rPr>
              <w:t>)</w:t>
            </w:r>
          </w:p>
          <w:p w:rsidR="00C26E05" w:rsidRPr="005F293F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C26E05" w:rsidRPr="00336CFB" w:rsidTr="00C26E05">
        <w:trPr>
          <w:trHeight w:val="656"/>
          <w:jc w:val="center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 ADI</w:t>
            </w:r>
          </w:p>
          <w:p w:rsidR="00C26E05" w:rsidRPr="003814D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814D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>(</w:t>
            </w:r>
            <w:r w:rsidRPr="003814DB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Şube Adı ve Bağlı Olduğu İl</w:t>
            </w:r>
            <w:r w:rsidRPr="003814D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CE544B" w:rsidRDefault="00C26E05" w:rsidP="00C26E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7F7F7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7F7F7F"/>
                <w:sz w:val="20"/>
                <w:szCs w:val="20"/>
                <w:lang w:eastAsia="tr-TR"/>
              </w:rPr>
              <w:t>(</w:t>
            </w:r>
            <w:r w:rsidRPr="00CE544B">
              <w:rPr>
                <w:rFonts w:ascii="Times New Roman" w:eastAsia="Times New Roman" w:hAnsi="Times New Roman"/>
                <w:b/>
                <w:color w:val="7F7F7F"/>
                <w:sz w:val="20"/>
                <w:szCs w:val="20"/>
                <w:lang w:eastAsia="tr-TR"/>
              </w:rPr>
              <w:t>IBAN numarasının ait olduğu şube adı</w:t>
            </w:r>
            <w:r>
              <w:rPr>
                <w:rFonts w:ascii="Times New Roman" w:eastAsia="Times New Roman" w:hAnsi="Times New Roman"/>
                <w:b/>
                <w:color w:val="7F7F7F"/>
                <w:sz w:val="20"/>
                <w:szCs w:val="20"/>
                <w:lang w:eastAsia="tr-TR"/>
              </w:rPr>
              <w:t>)</w:t>
            </w:r>
          </w:p>
          <w:p w:rsidR="00C26E05" w:rsidRPr="005F293F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C26E05" w:rsidRPr="00336CFB" w:rsidTr="00C26E05">
        <w:trPr>
          <w:trHeight w:val="656"/>
          <w:jc w:val="center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E05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 KODU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E05" w:rsidRPr="00CE544B" w:rsidRDefault="00C26E05" w:rsidP="00C26E05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color w:val="7F7F7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7F7F7F"/>
                <w:sz w:val="20"/>
                <w:szCs w:val="20"/>
                <w:lang w:eastAsia="tr-TR"/>
              </w:rPr>
              <w:t>(</w:t>
            </w:r>
            <w:r w:rsidRPr="00CE544B">
              <w:rPr>
                <w:rFonts w:ascii="Times New Roman" w:eastAsia="Times New Roman" w:hAnsi="Times New Roman"/>
                <w:b/>
                <w:color w:val="7F7F7F"/>
                <w:sz w:val="20"/>
                <w:szCs w:val="20"/>
                <w:lang w:eastAsia="tr-TR"/>
              </w:rPr>
              <w:t>IBAN numarasının ait olduğu şube kodu</w:t>
            </w:r>
            <w:r>
              <w:rPr>
                <w:rFonts w:ascii="Times New Roman" w:eastAsia="Times New Roman" w:hAnsi="Times New Roman"/>
                <w:b/>
                <w:color w:val="7F7F7F"/>
                <w:sz w:val="20"/>
                <w:szCs w:val="20"/>
                <w:lang w:eastAsia="tr-TR"/>
              </w:rPr>
              <w:t>)</w:t>
            </w:r>
          </w:p>
        </w:tc>
      </w:tr>
      <w:tr w:rsidR="00C26E05" w:rsidRPr="00336CFB" w:rsidTr="00C26E05">
        <w:trPr>
          <w:trHeight w:val="530"/>
          <w:jc w:val="center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İADE NEDENİ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26E05" w:rsidRPr="00336CFB" w:rsidTr="00C26E05">
        <w:trPr>
          <w:trHeight w:val="530"/>
          <w:jc w:val="center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İADE MİKTARI (TL)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26E05" w:rsidRPr="00336CFB" w:rsidTr="00C26E05">
        <w:trPr>
          <w:trHeight w:val="693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EFON NUMARASI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36CFB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C26E05" w:rsidRPr="00336CFB" w:rsidTr="00C26E05">
        <w:trPr>
          <w:trHeight w:val="693"/>
          <w:jc w:val="center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05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26E05" w:rsidRPr="00D72FFB" w:rsidRDefault="00C26E05" w:rsidP="00C26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tr-TR"/>
              </w:rPr>
            </w:pPr>
            <w:r w:rsidRPr="00D72FFB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tr-TR"/>
              </w:rPr>
              <w:t>NOT: Tüm alanların eksiksiz olarak doldurulması gerekmektedir. Verilmiş olan banka bilgileri iadeyi alacak olan kişiye ait olmalıdır. Eksik / Hatalı bilgilerle iade yapılmaz.</w:t>
            </w:r>
          </w:p>
          <w:p w:rsidR="00C26E05" w:rsidRPr="00336CFB" w:rsidRDefault="00C26E05" w:rsidP="00C26E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C26E05" w:rsidRPr="00C26E05" w:rsidRDefault="00C26E05" w:rsidP="009D0760">
      <w:pPr>
        <w:spacing w:after="0"/>
        <w:rPr>
          <w:vanish/>
        </w:rPr>
      </w:pPr>
    </w:p>
    <w:sectPr w:rsidR="00C26E05" w:rsidRPr="00C26E05" w:rsidSect="00C26E05">
      <w:headerReference w:type="default" r:id="rId6"/>
      <w:footerReference w:type="default" r:id="rId7"/>
      <w:pgSz w:w="11906" w:h="16838"/>
      <w:pgMar w:top="454" w:right="99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92" w:rsidRDefault="00256192" w:rsidP="005B0619">
      <w:pPr>
        <w:spacing w:after="0" w:line="240" w:lineRule="auto"/>
      </w:pPr>
      <w:r>
        <w:separator/>
      </w:r>
    </w:p>
  </w:endnote>
  <w:endnote w:type="continuationSeparator" w:id="0">
    <w:p w:rsidR="00256192" w:rsidRDefault="00256192" w:rsidP="005B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81"/>
      <w:gridCol w:w="4111"/>
      <w:gridCol w:w="1956"/>
    </w:tblGrid>
    <w:tr w:rsidR="0092505D" w:rsidRPr="00F27B91" w:rsidTr="0092505D">
      <w:tc>
        <w:tcPr>
          <w:tcW w:w="4281" w:type="dxa"/>
          <w:shd w:val="clear" w:color="auto" w:fill="auto"/>
        </w:tcPr>
        <w:p w:rsidR="0092505D" w:rsidRPr="00F27B91" w:rsidRDefault="0092505D" w:rsidP="0092505D">
          <w:pPr>
            <w:pStyle w:val="AltBilgi"/>
            <w:spacing w:after="0" w:line="240" w:lineRule="auto"/>
            <w:jc w:val="both"/>
          </w:pPr>
          <w:r>
            <w:t>Harç İade Formu</w:t>
          </w:r>
          <w:r w:rsidRPr="00F27B91">
            <w:t xml:space="preserve">                     </w:t>
          </w:r>
        </w:p>
      </w:tc>
      <w:tc>
        <w:tcPr>
          <w:tcW w:w="4111" w:type="dxa"/>
          <w:shd w:val="clear" w:color="auto" w:fill="auto"/>
        </w:tcPr>
        <w:p w:rsidR="0092505D" w:rsidRPr="00F27B91" w:rsidRDefault="0092505D" w:rsidP="0092505D">
          <w:pPr>
            <w:pStyle w:val="AltBilgi"/>
            <w:spacing w:after="0" w:line="240" w:lineRule="auto"/>
            <w:jc w:val="both"/>
          </w:pPr>
          <w:r w:rsidRPr="00F27B91">
            <w:rPr>
              <w:b/>
            </w:rPr>
            <w:t xml:space="preserve">Form </w:t>
          </w:r>
          <w:r>
            <w:rPr>
              <w:b/>
            </w:rPr>
            <w:t xml:space="preserve">Revizyon </w:t>
          </w:r>
          <w:r w:rsidRPr="00F27B91">
            <w:rPr>
              <w:b/>
            </w:rPr>
            <w:t>Tarihi:</w:t>
          </w:r>
          <w:r w:rsidRPr="00F27B91">
            <w:t xml:space="preserve"> </w:t>
          </w:r>
          <w:r>
            <w:t>12.10.2021</w:t>
          </w:r>
          <w:r w:rsidRPr="00F27B91">
            <w:t xml:space="preserve">                                  </w:t>
          </w:r>
        </w:p>
      </w:tc>
      <w:tc>
        <w:tcPr>
          <w:tcW w:w="1956" w:type="dxa"/>
          <w:shd w:val="clear" w:color="auto" w:fill="auto"/>
        </w:tcPr>
        <w:p w:rsidR="0092505D" w:rsidRPr="00F27B91" w:rsidRDefault="0092505D" w:rsidP="0092505D">
          <w:pPr>
            <w:pStyle w:val="AltBilgi"/>
            <w:spacing w:after="0" w:line="240" w:lineRule="auto"/>
            <w:jc w:val="right"/>
          </w:pPr>
          <w:r w:rsidRPr="00F27B91">
            <w:rPr>
              <w:b/>
            </w:rPr>
            <w:t>Form No:</w:t>
          </w:r>
          <w:r>
            <w:rPr>
              <w:b/>
            </w:rPr>
            <w:t xml:space="preserve"> G_13</w:t>
          </w:r>
          <w:r w:rsidRPr="00F27B91">
            <w:t xml:space="preserve"> </w:t>
          </w:r>
          <w:r>
            <w:t xml:space="preserve"> </w:t>
          </w:r>
        </w:p>
      </w:tc>
    </w:tr>
  </w:tbl>
  <w:p w:rsidR="0092505D" w:rsidRDefault="0092505D" w:rsidP="0092505D">
    <w:pPr>
      <w:pStyle w:val="AltBilgi"/>
      <w:tabs>
        <w:tab w:val="clear" w:pos="4536"/>
        <w:tab w:val="clear" w:pos="9072"/>
        <w:tab w:val="left" w:pos="206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92" w:rsidRDefault="00256192" w:rsidP="005B0619">
      <w:pPr>
        <w:spacing w:after="0" w:line="240" w:lineRule="auto"/>
      </w:pPr>
      <w:r>
        <w:separator/>
      </w:r>
    </w:p>
  </w:footnote>
  <w:footnote w:type="continuationSeparator" w:id="0">
    <w:p w:rsidR="00256192" w:rsidRDefault="00256192" w:rsidP="005B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19" w:rsidRPr="00224A5B" w:rsidRDefault="005B0619" w:rsidP="00224A5B">
    <w:pPr>
      <w:pStyle w:val="stbilgi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4"/>
    <w:rsid w:val="0003660C"/>
    <w:rsid w:val="000C507F"/>
    <w:rsid w:val="00114601"/>
    <w:rsid w:val="00116570"/>
    <w:rsid w:val="001344E6"/>
    <w:rsid w:val="00142AA8"/>
    <w:rsid w:val="00143372"/>
    <w:rsid w:val="00146535"/>
    <w:rsid w:val="001B4939"/>
    <w:rsid w:val="001D1F83"/>
    <w:rsid w:val="001E30C3"/>
    <w:rsid w:val="002029C3"/>
    <w:rsid w:val="00211568"/>
    <w:rsid w:val="00217EF9"/>
    <w:rsid w:val="00224A5B"/>
    <w:rsid w:val="00256192"/>
    <w:rsid w:val="00266F82"/>
    <w:rsid w:val="00283741"/>
    <w:rsid w:val="002C3435"/>
    <w:rsid w:val="002E3DC9"/>
    <w:rsid w:val="00316679"/>
    <w:rsid w:val="003234B7"/>
    <w:rsid w:val="00331290"/>
    <w:rsid w:val="00336CFB"/>
    <w:rsid w:val="00363C72"/>
    <w:rsid w:val="003814DB"/>
    <w:rsid w:val="00387BAB"/>
    <w:rsid w:val="00395FF4"/>
    <w:rsid w:val="003D75CF"/>
    <w:rsid w:val="003E3600"/>
    <w:rsid w:val="00433946"/>
    <w:rsid w:val="00444AAA"/>
    <w:rsid w:val="00470AC7"/>
    <w:rsid w:val="00473AB8"/>
    <w:rsid w:val="004A5106"/>
    <w:rsid w:val="004F0ADA"/>
    <w:rsid w:val="00505C8D"/>
    <w:rsid w:val="005331E8"/>
    <w:rsid w:val="00534DFC"/>
    <w:rsid w:val="00586D67"/>
    <w:rsid w:val="00592B39"/>
    <w:rsid w:val="00596B3F"/>
    <w:rsid w:val="005B0619"/>
    <w:rsid w:val="005E023D"/>
    <w:rsid w:val="005F293F"/>
    <w:rsid w:val="0061138D"/>
    <w:rsid w:val="006307EE"/>
    <w:rsid w:val="00656499"/>
    <w:rsid w:val="00656585"/>
    <w:rsid w:val="006F303B"/>
    <w:rsid w:val="00750654"/>
    <w:rsid w:val="00792DE1"/>
    <w:rsid w:val="007A2AE6"/>
    <w:rsid w:val="007E5F8A"/>
    <w:rsid w:val="0081528D"/>
    <w:rsid w:val="008269BF"/>
    <w:rsid w:val="00855E04"/>
    <w:rsid w:val="008643D5"/>
    <w:rsid w:val="008B7077"/>
    <w:rsid w:val="008C7E54"/>
    <w:rsid w:val="008D59E5"/>
    <w:rsid w:val="008E42A2"/>
    <w:rsid w:val="008F171F"/>
    <w:rsid w:val="008F41EA"/>
    <w:rsid w:val="0092505D"/>
    <w:rsid w:val="0093395B"/>
    <w:rsid w:val="00953F13"/>
    <w:rsid w:val="00960796"/>
    <w:rsid w:val="00965385"/>
    <w:rsid w:val="00985763"/>
    <w:rsid w:val="00990DFF"/>
    <w:rsid w:val="009935A6"/>
    <w:rsid w:val="009A1302"/>
    <w:rsid w:val="009A371A"/>
    <w:rsid w:val="009C4952"/>
    <w:rsid w:val="009C6D1B"/>
    <w:rsid w:val="009D0760"/>
    <w:rsid w:val="009E7870"/>
    <w:rsid w:val="009F2F1B"/>
    <w:rsid w:val="00A07F9D"/>
    <w:rsid w:val="00A12E5B"/>
    <w:rsid w:val="00A17C13"/>
    <w:rsid w:val="00A477A4"/>
    <w:rsid w:val="00A62CDF"/>
    <w:rsid w:val="00A66C2F"/>
    <w:rsid w:val="00A83B55"/>
    <w:rsid w:val="00AA703C"/>
    <w:rsid w:val="00AB344A"/>
    <w:rsid w:val="00B00D9C"/>
    <w:rsid w:val="00B20FF2"/>
    <w:rsid w:val="00B5647A"/>
    <w:rsid w:val="00B75BD4"/>
    <w:rsid w:val="00B904DE"/>
    <w:rsid w:val="00BF56CB"/>
    <w:rsid w:val="00C03402"/>
    <w:rsid w:val="00C26E05"/>
    <w:rsid w:val="00C33F3D"/>
    <w:rsid w:val="00C34C9E"/>
    <w:rsid w:val="00C519F1"/>
    <w:rsid w:val="00C70B43"/>
    <w:rsid w:val="00C751C2"/>
    <w:rsid w:val="00C94DD6"/>
    <w:rsid w:val="00C97026"/>
    <w:rsid w:val="00CE544B"/>
    <w:rsid w:val="00D42301"/>
    <w:rsid w:val="00D668F6"/>
    <w:rsid w:val="00D72FFB"/>
    <w:rsid w:val="00D730CE"/>
    <w:rsid w:val="00DB5270"/>
    <w:rsid w:val="00DF5B01"/>
    <w:rsid w:val="00E15FCE"/>
    <w:rsid w:val="00E3035E"/>
    <w:rsid w:val="00E40ABA"/>
    <w:rsid w:val="00E50B5D"/>
    <w:rsid w:val="00E814A6"/>
    <w:rsid w:val="00E83B85"/>
    <w:rsid w:val="00EA53B2"/>
    <w:rsid w:val="00EC1CFF"/>
    <w:rsid w:val="00EC690C"/>
    <w:rsid w:val="00EE0CD1"/>
    <w:rsid w:val="00F023BD"/>
    <w:rsid w:val="00F417EE"/>
    <w:rsid w:val="00F91BDF"/>
    <w:rsid w:val="00F96ACC"/>
    <w:rsid w:val="00FB0408"/>
    <w:rsid w:val="00FB4CD3"/>
    <w:rsid w:val="00FC1D38"/>
    <w:rsid w:val="00FC4879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ED11"/>
  <w15:chartTrackingRefBased/>
  <w15:docId w15:val="{21914DEE-8FEB-4639-AB82-336ED3FD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4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519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3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5B06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B0619"/>
    <w:rPr>
      <w:sz w:val="22"/>
      <w:szCs w:val="22"/>
      <w:lang w:eastAsia="en-US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5B06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link w:val="AltBilgi"/>
    <w:uiPriority w:val="99"/>
    <w:rsid w:val="005B0619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C519F1"/>
    <w:rPr>
      <w:sz w:val="22"/>
      <w:szCs w:val="22"/>
      <w:lang w:eastAsia="en-US"/>
    </w:rPr>
  </w:style>
  <w:style w:type="character" w:customStyle="1" w:styleId="Balk1Char">
    <w:name w:val="Başlık 1 Char"/>
    <w:link w:val="Balk1"/>
    <w:uiPriority w:val="9"/>
    <w:rsid w:val="00C519F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OİDB</dc:creator>
  <cp:keywords/>
  <cp:lastModifiedBy>Mehmet Sait KASKA</cp:lastModifiedBy>
  <cp:revision>3</cp:revision>
  <cp:lastPrinted>2014-02-07T07:37:00Z</cp:lastPrinted>
  <dcterms:created xsi:type="dcterms:W3CDTF">2021-10-12T05:54:00Z</dcterms:created>
  <dcterms:modified xsi:type="dcterms:W3CDTF">2021-10-25T20:56:00Z</dcterms:modified>
</cp:coreProperties>
</file>